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11827"/>
          <w:sz w:val="40"/>
          <w:szCs w:val="40"/>
        </w:rPr>
        <w:t xml:space="preserve">YOUR FULL NAME</w:t>
      </w:r>
    </w:p>
    <w:p>
      <w:pPr>
        <w:spacing w:after="4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Job Biodata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City, State · +91-XXXXXXXXXX · your.email@example.com · linkedin.com/in/yourname</w:t>
      </w:r>
    </w:p>
    <w:p>
      <w:pPr>
        <w:spacing w:after="160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2"/>
          <w:szCs w:val="22"/>
        </w:rPr>
        <w:t xml:space="preserve">Use this only when an employer explicitly asks for a "biodata" (common in government-adjacent, clerical, and some traditional-sector hiring). For private-sector and MNC jobs, send the resume format instead — modern recruiters expect a resume, and personal details beyond contact information should stay off it.</w:t>
      </w:r>
    </w:p>
    <w:p>
      <w:pPr>
        <w:pStyle w:val="Heading2"/>
        <w:pBdr>
          <w:bottom w:val="single" w:color="999999" w:sz="4" w:space="2"/>
        </w:pBdr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</w:rPr>
        <w:t xml:space="preserve">Personal Details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Date of Birth: DD Month YYYY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Languages Known: English, Hindi, …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Nationality: Indian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2"/>
          <w:szCs w:val="22"/>
        </w:rPr>
        <w:t xml:space="preserve">Add marital status, father’s/guardian’s name, or category only if the employer’s form specifically asks — do not volunteer them.</w:t>
      </w:r>
    </w:p>
    <w:p>
      <w:pPr>
        <w:pStyle w:val="Heading2"/>
        <w:pBdr>
          <w:bottom w:val="single" w:color="999999" w:sz="4" w:space="2"/>
        </w:pBdr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</w:rPr>
        <w:t xml:space="preserve">Educational Qualifications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Degree / Class XII / Class X — Institution, Board/University, Year, Percentage or CGPA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2"/>
          <w:szCs w:val="22"/>
        </w:rPr>
        <w:t xml:space="preserve">List in reverse order, newest first. One line each.</w:t>
      </w:r>
    </w:p>
    <w:p>
      <w:pPr>
        <w:pStyle w:val="Heading2"/>
        <w:pBdr>
          <w:bottom w:val="single" w:color="999999" w:sz="4" w:space="2"/>
        </w:pBdr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</w:rPr>
        <w:t xml:space="preserve">Work Experience</w:t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111827"/>
          <w:sz w:val="22"/>
          <w:szCs w:val="22"/>
        </w:rPr>
        <w:t xml:space="preserve">Job Title — Organisation, City (Years)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i w:val="false"/>
          <w:iCs w:val="false"/>
          <w:color w:val="111827"/>
          <w:sz w:val="22"/>
          <w:szCs w:val="22"/>
        </w:rPr>
        <w:t xml:space="preserve">Even in a biodata, one line of what you achieved beats a list of duties.</w:t>
      </w:r>
    </w:p>
    <w:p>
      <w:pPr>
        <w:pStyle w:val="Heading2"/>
        <w:pBdr>
          <w:bottom w:val="single" w:color="999999" w:sz="4" w:space="2"/>
        </w:pBdr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</w:rPr>
        <w:t xml:space="preserve">Skills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Typing speed, software, licenses, trade certifications — whatever the role actually uses.</w:t>
      </w:r>
    </w:p>
    <w:p>
      <w:pPr>
        <w:pStyle w:val="Heading2"/>
        <w:pBdr>
          <w:bottom w:val="single" w:color="999999" w:sz="4" w:space="2"/>
        </w:pBdr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</w:rPr>
        <w:t xml:space="preserve">Declaration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I hereby declare that the information provided above is true to the best of my knowledge.</w:t>
      </w:r>
    </w:p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</w:rPr>
        <w:t xml:space="preserve">Place: ____________        Date: ____________        Signature: ____________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2"/>
          <w:szCs w:val="22"/>
        </w:rPr>
        <w:t xml:space="preserve">Photo: attach only if the posting asks for one. Building this for a private-company job? Use the fresher or simple resume format instead — and check it free at atsfirst.com/ats-resume-checker.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2026-08-20T12:55:33.803Z</dcterms:created>
  <dcterms:modified xsi:type="dcterms:W3CDTF">2026-08-20T12:55:33.803Z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